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83" w:rsidRPr="00A33D26" w:rsidRDefault="009F6283" w:rsidP="003A131E">
      <w:pPr>
        <w:pStyle w:val="NormalWeb"/>
        <w:spacing w:after="0"/>
        <w:jc w:val="center"/>
        <w:rPr>
          <w:rFonts w:ascii="Arial" w:hAnsi="Arial" w:cs="Arial"/>
        </w:rPr>
      </w:pPr>
      <w:r w:rsidRPr="00A33D26">
        <w:rPr>
          <w:rFonts w:ascii="Arial" w:hAnsi="Arial" w:cs="Arial"/>
          <w:b/>
        </w:rPr>
        <w:t>RORO le pompier</w:t>
      </w:r>
      <w:r w:rsidRPr="00A33D26">
        <w:rPr>
          <w:rFonts w:ascii="Arial" w:hAnsi="Arial" w:cs="Arial"/>
        </w:rPr>
        <w:t xml:space="preserve"> de Raphaël </w:t>
      </w:r>
      <w:proofErr w:type="spellStart"/>
      <w:r w:rsidRPr="00A33D26">
        <w:rPr>
          <w:rFonts w:ascii="Arial" w:hAnsi="Arial" w:cs="Arial"/>
        </w:rPr>
        <w:t>Fejtö</w:t>
      </w:r>
      <w:proofErr w:type="spellEnd"/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r w:rsidRPr="00A33D26">
        <w:rPr>
          <w:rFonts w:ascii="Arial" w:hAnsi="Arial" w:cs="Arial"/>
        </w:rPr>
        <w:t xml:space="preserve">C'est la nuit!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le pompier est dans son lit quand soudain le téléphone sonne.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répond au téléphone: «Allo, allo, Il y a le feu chez Madame Souris? Ne vous inquiétez pas, j'arrive!»</w:t>
      </w:r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le pompier se lève et vite, vite, vite, il se dépêche de s'habiller. Il met son manteau de pompier, son casque de pompier, et ses bottes de pompier.</w:t>
      </w:r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grimpe dans son camion de pompier, il met la sirène en marche: PIN-PON! PIN-PON! </w:t>
      </w:r>
      <w:proofErr w:type="gramStart"/>
      <w:r w:rsidRPr="00A33D26">
        <w:rPr>
          <w:rFonts w:ascii="Arial" w:hAnsi="Arial" w:cs="Arial"/>
        </w:rPr>
        <w:t>et</w:t>
      </w:r>
      <w:proofErr w:type="gramEnd"/>
      <w:r w:rsidRPr="00A33D26">
        <w:rPr>
          <w:rFonts w:ascii="Arial" w:hAnsi="Arial" w:cs="Arial"/>
        </w:rPr>
        <w:t xml:space="preserve"> il fonce jusqu'à la maison de Madame Souris.</w:t>
      </w:r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r w:rsidRPr="00A33D26">
        <w:rPr>
          <w:rFonts w:ascii="Arial" w:hAnsi="Arial" w:cs="Arial"/>
        </w:rPr>
        <w:t xml:space="preserve">Quand il arrive, il voit la maison en feu et les enfants de Madame Souris dehors qui pleurent : «Maman...snif... est en haut... snif... de la maison...snif!»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leur répond: «Ne vous inquiétez-pas, je m'occupe de tout!»</w:t>
      </w:r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voit Madame Souris sur le toit de sa maison, elle ne peut pas descendre et elle crie: «Au secours, Monsieur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, au secours! « J'arrive tout de suite, Madame Souris!» dit Monsieur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>.</w:t>
      </w:r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r w:rsidRPr="00A33D26">
        <w:rPr>
          <w:rFonts w:ascii="Arial" w:hAnsi="Arial" w:cs="Arial"/>
        </w:rPr>
        <w:t xml:space="preserve">Vite, vite, vite!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se dépêche de prendre son échelle! Il grimpe tout en haut de l'échelle jusqu'au toit de la maison. Madame Souris continue de crier: «Au secours, Monsieur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>, au secours!»</w:t>
      </w:r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dit:«</w:t>
      </w:r>
      <w:proofErr w:type="spellStart"/>
      <w:r w:rsidRPr="00A33D26">
        <w:rPr>
          <w:rFonts w:ascii="Arial" w:hAnsi="Arial" w:cs="Arial"/>
        </w:rPr>
        <w:t>N'ayez-pas</w:t>
      </w:r>
      <w:proofErr w:type="spellEnd"/>
      <w:r w:rsidRPr="00A33D26">
        <w:rPr>
          <w:rFonts w:ascii="Arial" w:hAnsi="Arial" w:cs="Arial"/>
        </w:rPr>
        <w:t xml:space="preserve"> peur Madame Souris, je vais vous porter!»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le pompier porte Madame Souris sur son dos et redescend sous les flammes... et il sauve Madame Souris.</w:t>
      </w:r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r w:rsidRPr="00A33D26">
        <w:rPr>
          <w:rFonts w:ascii="Arial" w:hAnsi="Arial" w:cs="Arial"/>
        </w:rPr>
        <w:t>Maman Souris retrouvent ses enfants tout heureux qui lui disent: «Maman, Maman! Tu es sauvée!»</w:t>
      </w:r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le pompier n'a pas fini son travail, avec son tuyau, il arrose le feu pour l'éteindre. </w:t>
      </w:r>
    </w:p>
    <w:p w:rsidR="009F6283" w:rsidRPr="00A33D26" w:rsidRDefault="009F6283" w:rsidP="009F6283">
      <w:pPr>
        <w:pStyle w:val="NormalWeb"/>
        <w:spacing w:after="0"/>
        <w:rPr>
          <w:rFonts w:ascii="Arial" w:hAnsi="Arial" w:cs="Arial"/>
        </w:rPr>
      </w:pPr>
      <w:r w:rsidRPr="00A33D26">
        <w:rPr>
          <w:rFonts w:ascii="Arial" w:hAnsi="Arial" w:cs="Arial"/>
        </w:rPr>
        <w:t xml:space="preserve">Le feu est éteint! Madame Souris remercie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et elle lui fait un gros bisou.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peut rentrer chez lui, il grimpe dans son camion dit au revoir à Madame Souris qui lui souhaite une bonne route. C'est toujours la nuit,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 xml:space="preserve"> le pompier se déshabille et se couche dans son lit. Bonne nuit, </w:t>
      </w:r>
      <w:proofErr w:type="spellStart"/>
      <w:r w:rsidRPr="00A33D26">
        <w:rPr>
          <w:rFonts w:ascii="Arial" w:hAnsi="Arial" w:cs="Arial"/>
        </w:rPr>
        <w:t>Roro</w:t>
      </w:r>
      <w:proofErr w:type="spellEnd"/>
      <w:r w:rsidRPr="00A33D26">
        <w:rPr>
          <w:rFonts w:ascii="Arial" w:hAnsi="Arial" w:cs="Arial"/>
        </w:rPr>
        <w:t>!</w:t>
      </w:r>
    </w:p>
    <w:p w:rsidR="007636C7" w:rsidRPr="00A33D26" w:rsidRDefault="007636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36C7" w:rsidRPr="00A33D26" w:rsidSect="0076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83"/>
    <w:rsid w:val="003A131E"/>
    <w:rsid w:val="007636C7"/>
    <w:rsid w:val="009F6283"/>
    <w:rsid w:val="00A33D26"/>
    <w:rsid w:val="00A8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2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Utilisateur</cp:lastModifiedBy>
  <cp:revision>2</cp:revision>
  <cp:lastPrinted>2018-02-13T12:23:00Z</cp:lastPrinted>
  <dcterms:created xsi:type="dcterms:W3CDTF">2019-03-05T09:06:00Z</dcterms:created>
  <dcterms:modified xsi:type="dcterms:W3CDTF">2019-03-05T09:06:00Z</dcterms:modified>
</cp:coreProperties>
</file>